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A0CEA" w14:textId="24AB2784" w:rsidR="009A297E" w:rsidRDefault="00ED3142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3416" behindDoc="1" locked="0" layoutInCell="1" allowOverlap="1" wp14:anchorId="2440693C" wp14:editId="0302FCDC">
                <wp:simplePos x="0" y="0"/>
                <wp:positionH relativeFrom="page">
                  <wp:posOffset>5390515</wp:posOffset>
                </wp:positionH>
                <wp:positionV relativeFrom="page">
                  <wp:posOffset>346075</wp:posOffset>
                </wp:positionV>
                <wp:extent cx="2251075" cy="875030"/>
                <wp:effectExtent l="0" t="3175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075" cy="875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F60DB" w14:textId="77777777" w:rsidR="00D47025" w:rsidRDefault="00D47025">
                            <w:pPr>
                              <w:spacing w:line="678" w:lineRule="exact"/>
                              <w:jc w:val="center"/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</w:pPr>
                            <w:r>
                              <w:rPr>
                                <w:rFonts w:ascii="Anselm Sans"/>
                                <w:b/>
                                <w:color w:val="FFFFFF"/>
                                <w:sz w:val="56"/>
                              </w:rPr>
                              <w:t>2021</w:t>
                            </w:r>
                          </w:p>
                          <w:p w14:paraId="408F9719" w14:textId="5BC00E2A" w:rsidR="009A297E" w:rsidRDefault="00D47025">
                            <w:pPr>
                              <w:spacing w:line="678" w:lineRule="exact"/>
                              <w:jc w:val="center"/>
                              <w:rPr>
                                <w:rFonts w:ascii="Anselm Sans" w:eastAsia="Anselm Sans" w:hAnsi="Anselm Sans" w:cs="Anselm San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pacing w:val="-2"/>
                                <w:sz w:val="56"/>
                              </w:rPr>
                              <w:t>ČERVEN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40693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24.45pt;margin-top:27.25pt;width:177.25pt;height:68.9pt;z-index:-3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" filled="f" stroked="f">
                <v:textbox inset="0,0,0,0">
                  <w:txbxContent>
                    <w:p w14:paraId="442F60DB" w14:textId="77777777" w:rsidR="00D47025" w:rsidRDefault="00D47025">
                      <w:pPr>
                        <w:spacing w:line="678" w:lineRule="exact"/>
                        <w:jc w:val="center"/>
                        <w:rPr>
                          <w:rFonts w:ascii="Anselm Sans"/>
                          <w:b/>
                          <w:color w:val="FFFFFF"/>
                          <w:sz w:val="56"/>
                        </w:rPr>
                      </w:pPr>
                      <w:r>
                        <w:rPr>
                          <w:rFonts w:ascii="Anselm Sans"/>
                          <w:b/>
                          <w:color w:val="FFFFFF"/>
                          <w:sz w:val="56"/>
                        </w:rPr>
                        <w:t>2021</w:t>
                      </w:r>
                    </w:p>
                    <w:p w14:paraId="408F9719" w14:textId="5BC00E2A" w:rsidR="009A297E" w:rsidRDefault="00D47025">
                      <w:pPr>
                        <w:spacing w:line="678" w:lineRule="exact"/>
                        <w:jc w:val="center"/>
                        <w:rPr>
                          <w:rFonts w:ascii="Anselm Sans" w:eastAsia="Anselm Sans" w:hAnsi="Anselm Sans" w:cs="Anselm Sans"/>
                          <w:sz w:val="56"/>
                          <w:szCs w:val="56"/>
                        </w:rPr>
                      </w:pPr>
                      <w:r>
                        <w:rPr>
                          <w:rFonts w:ascii="Anselm Sans" w:hAnsi="Anselm Sans"/>
                          <w:b/>
                          <w:color w:val="FFFFFF"/>
                          <w:spacing w:val="-2"/>
                          <w:sz w:val="56"/>
                        </w:rPr>
                        <w:t>ČERVEN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488" behindDoc="1" locked="0" layoutInCell="1" allowOverlap="1" wp14:anchorId="3B1E8810" wp14:editId="7CA53878">
                <wp:simplePos x="0" y="0"/>
                <wp:positionH relativeFrom="page">
                  <wp:posOffset>5511165</wp:posOffset>
                </wp:positionH>
                <wp:positionV relativeFrom="page">
                  <wp:posOffset>8988425</wp:posOffset>
                </wp:positionV>
                <wp:extent cx="1731645" cy="157543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1645" cy="157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A46A7" w14:textId="77777777" w:rsidR="00D47025" w:rsidRDefault="00D47025">
                            <w:pPr>
                              <w:spacing w:line="590" w:lineRule="exact"/>
                              <w:ind w:left="20" w:firstLine="3"/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</w:pPr>
                          </w:p>
                          <w:p w14:paraId="1C67C38D" w14:textId="0CF6543C" w:rsidR="009A297E" w:rsidRDefault="00B5733E">
                            <w:pPr>
                              <w:spacing w:line="590" w:lineRule="exact"/>
                              <w:ind w:left="20" w:firstLine="3"/>
                              <w:rPr>
                                <w:rFonts w:ascii="Anselm Sans" w:eastAsia="Anselm Sans" w:hAnsi="Anselm Sans" w:cs="Anselm Sans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  <w:t>rodinný</w:t>
                            </w:r>
                            <w:proofErr w:type="spellEnd"/>
                          </w:p>
                          <w:p w14:paraId="53C5C386" w14:textId="77777777" w:rsidR="009A297E" w:rsidRDefault="00B5733E">
                            <w:pPr>
                              <w:spacing w:before="3" w:line="235" w:lineRule="auto"/>
                              <w:ind w:left="432" w:right="17" w:hanging="413"/>
                              <w:rPr>
                                <w:rFonts w:ascii="Anselm Sans" w:eastAsia="Anselm Sans" w:hAnsi="Anselm Sans" w:cs="Anselm Sans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  <w:t>zábavní</w:t>
                            </w:r>
                            <w:proofErr w:type="spellEnd"/>
                            <w:r>
                              <w:rPr>
                                <w:rFonts w:ascii="Anselm Sans" w:hAnsi="Anselm Sans"/>
                                <w:b/>
                                <w:color w:val="FFFFFF"/>
                                <w:sz w:val="56"/>
                              </w:rPr>
                              <w:t xml:space="preserve"> park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E8810" id="Text Box 6" o:spid="_x0000_s1027" type="#_x0000_t202" style="position:absolute;margin-left:433.95pt;margin-top:707.75pt;width:136.35pt;height:124.05pt;z-index:-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" filled="f" stroked="f">
                <v:textbox inset="0,0,0,0">
                  <w:txbxContent>
                    <w:p w14:paraId="610A46A7" w14:textId="77777777" w:rsidR="00D47025" w:rsidRDefault="00D47025">
                      <w:pPr>
                        <w:spacing w:line="590" w:lineRule="exact"/>
                        <w:ind w:left="20" w:firstLine="3"/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</w:pPr>
                    </w:p>
                    <w:p w14:paraId="1C67C38D" w14:textId="0CF6543C" w:rsidR="009A297E" w:rsidRDefault="00B5733E">
                      <w:pPr>
                        <w:spacing w:line="590" w:lineRule="exact"/>
                        <w:ind w:left="20" w:firstLine="3"/>
                        <w:rPr>
                          <w:rFonts w:ascii="Anselm Sans" w:eastAsia="Anselm Sans" w:hAnsi="Anselm Sans" w:cs="Anselm Sans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  <w:t>rodinný</w:t>
                      </w:r>
                      <w:proofErr w:type="spellEnd"/>
                    </w:p>
                    <w:p w14:paraId="53C5C386" w14:textId="77777777" w:rsidR="009A297E" w:rsidRDefault="00B5733E">
                      <w:pPr>
                        <w:spacing w:before="3" w:line="235" w:lineRule="auto"/>
                        <w:ind w:left="432" w:right="17" w:hanging="413"/>
                        <w:rPr>
                          <w:rFonts w:ascii="Anselm Sans" w:eastAsia="Anselm Sans" w:hAnsi="Anselm Sans" w:cs="Anselm Sans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  <w:t>zábavní</w:t>
                      </w:r>
                      <w:proofErr w:type="spellEnd"/>
                      <w:r>
                        <w:rPr>
                          <w:rFonts w:ascii="Anselm Sans" w:hAnsi="Anselm Sans"/>
                          <w:b/>
                          <w:color w:val="FFFFFF"/>
                          <w:sz w:val="56"/>
                        </w:rPr>
                        <w:t xml:space="preserve"> park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440" behindDoc="1" locked="0" layoutInCell="1" allowOverlap="1" wp14:anchorId="5611E94E" wp14:editId="73EED304">
                <wp:simplePos x="0" y="0"/>
                <wp:positionH relativeFrom="page">
                  <wp:posOffset>222250</wp:posOffset>
                </wp:positionH>
                <wp:positionV relativeFrom="page">
                  <wp:posOffset>2254250</wp:posOffset>
                </wp:positionV>
                <wp:extent cx="5074285" cy="6751955"/>
                <wp:effectExtent l="3175" t="0" r="0" b="444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4285" cy="675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108E5C" w14:textId="3109EE51" w:rsidR="00D47025" w:rsidRDefault="00D47025" w:rsidP="00D47025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D47025">
                              <w:rPr>
                                <w:b/>
                                <w:sz w:val="44"/>
                                <w:szCs w:val="44"/>
                              </w:rPr>
                              <w:t>Konečně</w:t>
                            </w:r>
                            <w:proofErr w:type="spellEnd"/>
                            <w:r w:rsidRPr="00D47025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D47025">
                              <w:rPr>
                                <w:b/>
                                <w:sz w:val="44"/>
                                <w:szCs w:val="44"/>
                              </w:rPr>
                              <w:t>znovu</w:t>
                            </w:r>
                            <w:proofErr w:type="spellEnd"/>
                            <w:r w:rsidRPr="00D47025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D47025">
                              <w:rPr>
                                <w:b/>
                                <w:sz w:val="44"/>
                                <w:szCs w:val="44"/>
                              </w:rPr>
                              <w:t>otvíráme</w:t>
                            </w:r>
                            <w:proofErr w:type="spellEnd"/>
                            <w:r w:rsidRPr="00D47025">
                              <w:rPr>
                                <w:b/>
                                <w:sz w:val="44"/>
                                <w:szCs w:val="44"/>
                              </w:rPr>
                              <w:t>!!</w:t>
                            </w:r>
                          </w:p>
                          <w:p w14:paraId="65086D45" w14:textId="77777777" w:rsidR="00D47025" w:rsidRPr="00D47025" w:rsidRDefault="00D47025" w:rsidP="00D47025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66AC5B78" w14:textId="0F54D3B9" w:rsidR="00D47025" w:rsidRDefault="00D47025" w:rsidP="00D4702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Vybrali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jsme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krásný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den 1.6.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Mezinárodní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den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dětí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!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Otevřeme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od 14 do 19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hodin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 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malým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dárečkem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pro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všechny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děti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444B2A03" w14:textId="77777777" w:rsidR="00D47025" w:rsidRDefault="00D47025" w:rsidP="00D4702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D3DE76D" w14:textId="12978BB6" w:rsidR="00D47025" w:rsidRDefault="00D47025" w:rsidP="00D47025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Kavárnička</w:t>
                            </w:r>
                            <w:proofErr w:type="spellEnd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pro </w:t>
                            </w:r>
                            <w:proofErr w:type="spellStart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nejmenší</w:t>
                            </w:r>
                            <w:proofErr w:type="spellEnd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se v </w:t>
                            </w:r>
                            <w:proofErr w:type="spellStart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červnu</w:t>
                            </w:r>
                            <w:proofErr w:type="spellEnd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nekoná</w:t>
                            </w:r>
                            <w:proofErr w:type="spellEnd"/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>Důvodem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je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>zavřená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>restaurace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>školní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</w:rPr>
                              <w:t>zájezd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AD777B1" w14:textId="77777777" w:rsidR="00D47025" w:rsidRPr="001C5FEC" w:rsidRDefault="00D47025" w:rsidP="00D47025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AE442D3" w14:textId="6A2B1E58" w:rsidR="00D47025" w:rsidRDefault="00D47025" w:rsidP="00D4702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D4B9B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Zájezdy</w:t>
                            </w:r>
                            <w:proofErr w:type="spellEnd"/>
                            <w:r w:rsidRPr="00191B8E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91B8E">
                              <w:rPr>
                                <w:sz w:val="28"/>
                                <w:szCs w:val="28"/>
                              </w:rPr>
                              <w:t>kolektivů</w:t>
                            </w:r>
                            <w:proofErr w:type="spellEnd"/>
                            <w:r w:rsidRPr="00191B8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r</w:t>
                            </w:r>
                            <w:r w:rsidRPr="00191B8E">
                              <w:rPr>
                                <w:sz w:val="28"/>
                                <w:szCs w:val="28"/>
                              </w:rPr>
                              <w:t>ezervujte</w:t>
                            </w:r>
                            <w:proofErr w:type="spellEnd"/>
                            <w:r w:rsidRPr="00191B8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91B8E">
                              <w:rPr>
                                <w:sz w:val="28"/>
                                <w:szCs w:val="28"/>
                              </w:rPr>
                              <w:t>na</w:t>
                            </w:r>
                            <w:proofErr w:type="spellEnd"/>
                            <w:r w:rsidRPr="00191B8E">
                              <w:rPr>
                                <w:sz w:val="28"/>
                                <w:szCs w:val="28"/>
                              </w:rPr>
                              <w:t xml:space="preserve"> tel. 606 028</w:t>
                            </w:r>
                            <w:r w:rsidR="00B5733E"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38</w:t>
                            </w:r>
                            <w:r w:rsidR="00B5733E">
                              <w:rPr>
                                <w:sz w:val="28"/>
                                <w:szCs w:val="28"/>
                              </w:rPr>
                              <w:t>4-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5.Obědy pro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děti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za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dobrou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cenu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Zatím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až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od 14.6.).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Pedagogický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doprovod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má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vstup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zdarma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Máme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ještě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pár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volných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termínů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3257D89" w14:textId="77777777" w:rsidR="00D47025" w:rsidRDefault="00D47025" w:rsidP="00D4702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E466CE" w14:textId="77777777" w:rsidR="00D47025" w:rsidRDefault="00D47025" w:rsidP="00D4702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30.6.</w:t>
                            </w:r>
                            <w:r w:rsidRPr="00DB05BF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-otevřeno 1</w:t>
                            </w: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0</w:t>
                            </w:r>
                            <w:r w:rsidRPr="00DB05BF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-19.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Přijďte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udělat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školákům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slavnostní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poslední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den! </w:t>
                            </w:r>
                          </w:p>
                          <w:p w14:paraId="2248B19F" w14:textId="504D9423" w:rsidR="00D47025" w:rsidRDefault="00D47025" w:rsidP="00D4702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Budou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soutěže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ceny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4B38D25E" w14:textId="77777777" w:rsidR="00D47025" w:rsidRDefault="00D47025" w:rsidP="00D4702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9D2F0DC" w14:textId="77777777" w:rsidR="00D47025" w:rsidRPr="001C5FEC" w:rsidRDefault="00D47025" w:rsidP="00D47025">
                            <w:pPr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PŘÍMĚSTSKÝ TÁBOR-</w:t>
                            </w:r>
                            <w:proofErr w:type="spellStart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téma</w:t>
                            </w:r>
                            <w:proofErr w:type="spellEnd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 Cesta do </w:t>
                            </w:r>
                            <w:proofErr w:type="spellStart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pravěku</w:t>
                            </w:r>
                            <w:proofErr w:type="spellEnd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 -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už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to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vypadá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,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že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se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uskuteční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a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máme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ještě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volná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místa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.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Prosím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,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neváhejte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>dlouho</w:t>
                            </w:r>
                            <w:proofErr w:type="spellEnd"/>
                            <w:r w:rsidRPr="001C5FEC">
                              <w:rPr>
                                <w:bCs/>
                                <w:sz w:val="28"/>
                                <w:szCs w:val="28"/>
                                <w:highlight w:val="yellow"/>
                              </w:rPr>
                              <w:t xml:space="preserve">. </w:t>
                            </w:r>
                          </w:p>
                          <w:p w14:paraId="0C6F086F" w14:textId="024F44B3" w:rsidR="00D47025" w:rsidRDefault="00D47025" w:rsidP="00D47025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e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j</w:t>
                            </w:r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en</w:t>
                            </w:r>
                            <w:proofErr w:type="spellEnd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jeden</w:t>
                            </w:r>
                            <w:proofErr w:type="spellEnd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>termín</w:t>
                            </w:r>
                            <w:proofErr w:type="spellEnd"/>
                            <w:r w:rsidRPr="001C5FEC">
                              <w:rPr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</w:rPr>
                              <w:t xml:space="preserve"> 26.-30.7.!!</w:t>
                            </w:r>
                          </w:p>
                          <w:p w14:paraId="360B2779" w14:textId="77777777" w:rsidR="00D47025" w:rsidRPr="00DB4EF2" w:rsidRDefault="00D47025" w:rsidP="00D47025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AA33C01" w14:textId="2C280CEA" w:rsidR="00D47025" w:rsidRDefault="00D47025" w:rsidP="00D47025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bookmarkStart w:id="0" w:name="_Hlk1717441"/>
                            <w:bookmarkStart w:id="1" w:name="_Hlk10131299"/>
                            <w:proofErr w:type="spellStart"/>
                            <w:r w:rsidRPr="00291B9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Narozeninové</w:t>
                            </w:r>
                            <w:proofErr w:type="spellEnd"/>
                            <w:r w:rsidRPr="00291B9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91B9E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oslavy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-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vyhněte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se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nepořádku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starostem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oslavte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to</w:t>
                            </w:r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s 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kamarády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vašich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dětí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u </w:t>
                            </w:r>
                            <w:proofErr w:type="spellStart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nás</w:t>
                            </w:r>
                            <w:proofErr w:type="spellEnd"/>
                            <w:r w:rsidRPr="00291B9E">
                              <w:rPr>
                                <w:bCs/>
                                <w:sz w:val="28"/>
                                <w:szCs w:val="28"/>
                              </w:rPr>
                              <w:t>!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Děti</w:t>
                            </w:r>
                            <w:proofErr w:type="spell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tyto</w:t>
                            </w:r>
                            <w:proofErr w:type="spell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oslavy</w:t>
                            </w:r>
                            <w:proofErr w:type="spell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milují</w:t>
                            </w:r>
                            <w:proofErr w:type="spell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178445BA" w14:textId="77777777" w:rsidR="00D47025" w:rsidRDefault="00D47025" w:rsidP="00D4702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bookmarkEnd w:id="0"/>
                          <w:p w14:paraId="0341B641" w14:textId="75D4181F" w:rsidR="00D47025" w:rsidRDefault="00D47025" w:rsidP="00D47025">
                            <w:pPr>
                              <w:rPr>
                                <w:rStyle w:val="Hypertextovodkaz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4328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Dárkové</w:t>
                            </w:r>
                            <w:proofErr w:type="spellEnd"/>
                            <w:r w:rsidRPr="0014328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4328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vstupenky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evstupenky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evstupenky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s 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rezervací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konkrétní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den,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permanentky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objednávejte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A5FD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e-</w:t>
                            </w:r>
                            <w:proofErr w:type="spellStart"/>
                            <w:r w:rsidRPr="007A5FD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shopu</w:t>
                            </w:r>
                            <w:proofErr w:type="spellEnd"/>
                            <w:r w:rsidRPr="007A5FD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4" w:history="1">
                              <w:r w:rsidRPr="007A5FD7">
                                <w:rPr>
                                  <w:rStyle w:val="Hypertextovodkaz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www.toboga.cz/eshop/</w:t>
                              </w:r>
                            </w:hyperlink>
                            <w:r w:rsidRPr="007A5FD7">
                              <w:rPr>
                                <w:rStyle w:val="Hypertextovodkaz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4AE4AA8" w14:textId="77777777" w:rsidR="00D47025" w:rsidRPr="007A5FD7" w:rsidRDefault="00D47025" w:rsidP="00D47025">
                            <w:pPr>
                              <w:rPr>
                                <w:rStyle w:val="Hypertextovodkaz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4958FC4E" w14:textId="77777777" w:rsidR="00D47025" w:rsidRDefault="00D47025" w:rsidP="00D4702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firmy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nabízíme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prostor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pro </w:t>
                            </w:r>
                            <w:proofErr w:type="spellStart"/>
                            <w:r w:rsidRPr="00EC4EC0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firemní</w:t>
                            </w:r>
                            <w:proofErr w:type="spellEnd"/>
                            <w:r w:rsidRPr="00EC4EC0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akce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! </w:t>
                            </w:r>
                          </w:p>
                          <w:p w14:paraId="0AF97E75" w14:textId="4806D653" w:rsidR="00D47025" w:rsidRDefault="00D47025" w:rsidP="00D4702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Uděláte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radost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rodinným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příslušníkům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bookmarkEnd w:id="1"/>
                          <w:p w14:paraId="5C8DFFD2" w14:textId="2B79472D" w:rsidR="009A297E" w:rsidRDefault="009A297E">
                            <w:pPr>
                              <w:pStyle w:val="Zkladntext"/>
                              <w:spacing w:line="252" w:lineRule="auto"/>
                              <w:ind w:right="230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1E94E" id="Text Box 8" o:spid="_x0000_s1028" type="#_x0000_t202" style="position:absolute;margin-left:17.5pt;margin-top:177.5pt;width:399.55pt;height:531.65pt;z-index:-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" filled="f" stroked="f">
                <v:textbox inset="0,0,0,0">
                  <w:txbxContent>
                    <w:p w14:paraId="30108E5C" w14:textId="3109EE51" w:rsidR="00D47025" w:rsidRDefault="00D47025" w:rsidP="00D47025">
                      <w:pPr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D47025">
                        <w:rPr>
                          <w:b/>
                          <w:sz w:val="44"/>
                          <w:szCs w:val="44"/>
                        </w:rPr>
                        <w:t>Konečně</w:t>
                      </w:r>
                      <w:proofErr w:type="spellEnd"/>
                      <w:r w:rsidRPr="00D47025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D47025">
                        <w:rPr>
                          <w:b/>
                          <w:sz w:val="44"/>
                          <w:szCs w:val="44"/>
                        </w:rPr>
                        <w:t>znovu</w:t>
                      </w:r>
                      <w:proofErr w:type="spellEnd"/>
                      <w:r w:rsidRPr="00D47025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D47025">
                        <w:rPr>
                          <w:b/>
                          <w:sz w:val="44"/>
                          <w:szCs w:val="44"/>
                        </w:rPr>
                        <w:t>otvíráme</w:t>
                      </w:r>
                      <w:proofErr w:type="spellEnd"/>
                      <w:r w:rsidRPr="00D47025">
                        <w:rPr>
                          <w:b/>
                          <w:sz w:val="44"/>
                          <w:szCs w:val="44"/>
                        </w:rPr>
                        <w:t>!!</w:t>
                      </w:r>
                    </w:p>
                    <w:p w14:paraId="65086D45" w14:textId="77777777" w:rsidR="00D47025" w:rsidRPr="00D47025" w:rsidRDefault="00D47025" w:rsidP="00D47025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66AC5B78" w14:textId="0F54D3B9" w:rsidR="00D47025" w:rsidRDefault="00D47025" w:rsidP="00D4702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Vybrali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jsme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krásný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den 1.6.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Mezinárodní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den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dětí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!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Otevřeme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od 14 do 19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hodin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s 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malým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dárečkem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pro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všechny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děti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14:paraId="444B2A03" w14:textId="77777777" w:rsidR="00D47025" w:rsidRDefault="00D47025" w:rsidP="00D47025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7D3DE76D" w14:textId="12978BB6" w:rsidR="00D47025" w:rsidRDefault="00D47025" w:rsidP="00D47025">
                      <w:pPr>
                        <w:rPr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Kavárnička</w:t>
                      </w:r>
                      <w:proofErr w:type="spellEnd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pro </w:t>
                      </w:r>
                      <w:proofErr w:type="spellStart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nejmenší</w:t>
                      </w:r>
                      <w:proofErr w:type="spellEnd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se v </w:t>
                      </w:r>
                      <w:proofErr w:type="spellStart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červnu</w:t>
                      </w:r>
                      <w:proofErr w:type="spellEnd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nekoná</w:t>
                      </w:r>
                      <w:proofErr w:type="spellEnd"/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</w:rPr>
                        <w:t>Důvodem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</w:rPr>
                        <w:t xml:space="preserve"> je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</w:rPr>
                        <w:t>zavřená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</w:rPr>
                        <w:t>restaurace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</w:rPr>
                        <w:t>školní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</w:rPr>
                        <w:t>zájezd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y</w:t>
                      </w:r>
                      <w:proofErr w:type="spellEnd"/>
                      <w:r>
                        <w:rPr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5AD777B1" w14:textId="77777777" w:rsidR="00D47025" w:rsidRPr="001C5FEC" w:rsidRDefault="00D47025" w:rsidP="00D47025">
                      <w:pPr>
                        <w:rPr>
                          <w:bCs/>
                          <w:sz w:val="28"/>
                          <w:szCs w:val="28"/>
                        </w:rPr>
                      </w:pPr>
                    </w:p>
                    <w:p w14:paraId="4AE442D3" w14:textId="6A2B1E58" w:rsidR="00D47025" w:rsidRDefault="00D47025" w:rsidP="00D47025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7D4B9B">
                        <w:rPr>
                          <w:b/>
                          <w:color w:val="00B050"/>
                          <w:sz w:val="28"/>
                          <w:szCs w:val="28"/>
                        </w:rPr>
                        <w:t>Zájezdy</w:t>
                      </w:r>
                      <w:proofErr w:type="spellEnd"/>
                      <w:r w:rsidRPr="00191B8E">
                        <w:rPr>
                          <w:b/>
                          <w:color w:val="F79646" w:themeColor="accent6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91B8E">
                        <w:rPr>
                          <w:sz w:val="28"/>
                          <w:szCs w:val="28"/>
                        </w:rPr>
                        <w:t>kolektivů</w:t>
                      </w:r>
                      <w:proofErr w:type="spellEnd"/>
                      <w:r w:rsidRPr="00191B8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r</w:t>
                      </w:r>
                      <w:r w:rsidRPr="00191B8E">
                        <w:rPr>
                          <w:sz w:val="28"/>
                          <w:szCs w:val="28"/>
                        </w:rPr>
                        <w:t>ezervujte</w:t>
                      </w:r>
                      <w:proofErr w:type="spellEnd"/>
                      <w:r w:rsidRPr="00191B8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91B8E">
                        <w:rPr>
                          <w:sz w:val="28"/>
                          <w:szCs w:val="28"/>
                        </w:rPr>
                        <w:t>na</w:t>
                      </w:r>
                      <w:proofErr w:type="spellEnd"/>
                      <w:r w:rsidRPr="00191B8E">
                        <w:rPr>
                          <w:sz w:val="28"/>
                          <w:szCs w:val="28"/>
                        </w:rPr>
                        <w:t xml:space="preserve"> tel. 606 028</w:t>
                      </w:r>
                      <w:r w:rsidR="00B5733E">
                        <w:rPr>
                          <w:sz w:val="28"/>
                          <w:szCs w:val="28"/>
                        </w:rPr>
                        <w:t> </w:t>
                      </w:r>
                      <w:r>
                        <w:rPr>
                          <w:sz w:val="28"/>
                          <w:szCs w:val="28"/>
                        </w:rPr>
                        <w:t>38</w:t>
                      </w:r>
                      <w:r w:rsidR="00B5733E">
                        <w:rPr>
                          <w:sz w:val="28"/>
                          <w:szCs w:val="28"/>
                        </w:rPr>
                        <w:t>4-</w:t>
                      </w:r>
                      <w:r>
                        <w:rPr>
                          <w:sz w:val="28"/>
                          <w:szCs w:val="28"/>
                        </w:rPr>
                        <w:t xml:space="preserve">5.Obědy pro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děti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za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dobrou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cenu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Zatím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až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od 14.6.).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Pedagogický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doprovod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má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vstup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zdarma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Máme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ještě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pár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volných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termínů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3257D89" w14:textId="77777777" w:rsidR="00D47025" w:rsidRDefault="00D47025" w:rsidP="00D47025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E466CE" w14:textId="77777777" w:rsidR="00D47025" w:rsidRDefault="00D47025" w:rsidP="00D4702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30.6.</w:t>
                      </w:r>
                      <w:r w:rsidRPr="00DB05BF">
                        <w:rPr>
                          <w:b/>
                          <w:color w:val="C00000"/>
                          <w:sz w:val="28"/>
                          <w:szCs w:val="28"/>
                        </w:rPr>
                        <w:t>-otevřeno 1</w:t>
                      </w: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0</w:t>
                      </w:r>
                      <w:r w:rsidRPr="00DB05BF">
                        <w:rPr>
                          <w:b/>
                          <w:color w:val="C00000"/>
                          <w:sz w:val="28"/>
                          <w:szCs w:val="28"/>
                        </w:rPr>
                        <w:t>-19.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Přijďte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udělat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školákům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slavnostní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poslední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den! </w:t>
                      </w:r>
                    </w:p>
                    <w:p w14:paraId="2248B19F" w14:textId="504D9423" w:rsidR="00D47025" w:rsidRDefault="00D47025" w:rsidP="00D4702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Budou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soutěže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ceny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14:paraId="4B38D25E" w14:textId="77777777" w:rsidR="00D47025" w:rsidRDefault="00D47025" w:rsidP="00D47025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59D2F0DC" w14:textId="77777777" w:rsidR="00D47025" w:rsidRPr="001C5FEC" w:rsidRDefault="00D47025" w:rsidP="00D47025">
                      <w:pPr>
                        <w:rPr>
                          <w:bCs/>
                          <w:sz w:val="28"/>
                          <w:szCs w:val="28"/>
                          <w:highlight w:val="yellow"/>
                        </w:rPr>
                      </w:pPr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PŘÍMĚSTSKÝ TÁBOR-</w:t>
                      </w:r>
                      <w:proofErr w:type="spellStart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téma</w:t>
                      </w:r>
                      <w:proofErr w:type="spellEnd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 Cesta do </w:t>
                      </w:r>
                      <w:proofErr w:type="spellStart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pravěku</w:t>
                      </w:r>
                      <w:proofErr w:type="spellEnd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 -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už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to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vypadá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,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že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se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uskuteční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a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máme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ještě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volná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místa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.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Prosím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,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neváhejte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>dlouho</w:t>
                      </w:r>
                      <w:proofErr w:type="spellEnd"/>
                      <w:r w:rsidRPr="001C5FEC">
                        <w:rPr>
                          <w:bCs/>
                          <w:sz w:val="28"/>
                          <w:szCs w:val="28"/>
                          <w:highlight w:val="yellow"/>
                        </w:rPr>
                        <w:t xml:space="preserve">. </w:t>
                      </w:r>
                    </w:p>
                    <w:p w14:paraId="0C6F086F" w14:textId="024F44B3" w:rsidR="00D47025" w:rsidRDefault="00D47025" w:rsidP="00D47025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J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e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j</w:t>
                      </w:r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en</w:t>
                      </w:r>
                      <w:proofErr w:type="spellEnd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jeden</w:t>
                      </w:r>
                      <w:proofErr w:type="spellEnd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proofErr w:type="spellStart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>termín</w:t>
                      </w:r>
                      <w:proofErr w:type="spellEnd"/>
                      <w:r w:rsidRPr="001C5FEC">
                        <w:rPr>
                          <w:b/>
                          <w:color w:val="FF0000"/>
                          <w:sz w:val="28"/>
                          <w:szCs w:val="28"/>
                          <w:highlight w:val="yellow"/>
                        </w:rPr>
                        <w:t xml:space="preserve"> 26.-30.7.!!</w:t>
                      </w:r>
                    </w:p>
                    <w:p w14:paraId="360B2779" w14:textId="77777777" w:rsidR="00D47025" w:rsidRPr="00DB4EF2" w:rsidRDefault="00D47025" w:rsidP="00D47025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14:paraId="1AA33C01" w14:textId="2C280CEA" w:rsidR="00D47025" w:rsidRDefault="00D47025" w:rsidP="00D47025">
                      <w:pPr>
                        <w:rPr>
                          <w:bCs/>
                          <w:sz w:val="28"/>
                          <w:szCs w:val="28"/>
                        </w:rPr>
                      </w:pPr>
                      <w:bookmarkStart w:id="2" w:name="_Hlk1717441"/>
                      <w:bookmarkStart w:id="3" w:name="_Hlk10131299"/>
                      <w:proofErr w:type="spellStart"/>
                      <w:r w:rsidRPr="00291B9E">
                        <w:rPr>
                          <w:b/>
                          <w:color w:val="FF0000"/>
                          <w:sz w:val="28"/>
                          <w:szCs w:val="28"/>
                        </w:rPr>
                        <w:t>Narozeninové</w:t>
                      </w:r>
                      <w:proofErr w:type="spellEnd"/>
                      <w:r w:rsidRPr="00291B9E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91B9E">
                        <w:rPr>
                          <w:b/>
                          <w:color w:val="FF0000"/>
                          <w:sz w:val="28"/>
                          <w:szCs w:val="28"/>
                        </w:rPr>
                        <w:t>oslavy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-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vyhněte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se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nepořádku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starostem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oslavte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to</w:t>
                      </w:r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s 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kamarády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vašich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dětí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 xml:space="preserve"> u </w:t>
                      </w:r>
                      <w:proofErr w:type="spellStart"/>
                      <w:r w:rsidRPr="00291B9E">
                        <w:rPr>
                          <w:bCs/>
                          <w:sz w:val="28"/>
                          <w:szCs w:val="28"/>
                        </w:rPr>
                        <w:t>nás</w:t>
                      </w:r>
                      <w:proofErr w:type="spellEnd"/>
                      <w:r w:rsidRPr="00291B9E">
                        <w:rPr>
                          <w:bCs/>
                          <w:sz w:val="28"/>
                          <w:szCs w:val="28"/>
                        </w:rPr>
                        <w:t>!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  <w:sz w:val="28"/>
                          <w:szCs w:val="28"/>
                        </w:rPr>
                        <w:t>Děti</w:t>
                      </w:r>
                      <w:proofErr w:type="spellEnd"/>
                      <w:r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  <w:sz w:val="28"/>
                          <w:szCs w:val="28"/>
                        </w:rPr>
                        <w:t>tyto</w:t>
                      </w:r>
                      <w:proofErr w:type="spellEnd"/>
                      <w:r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  <w:sz w:val="28"/>
                          <w:szCs w:val="28"/>
                        </w:rPr>
                        <w:t>oslavy</w:t>
                      </w:r>
                      <w:proofErr w:type="spellEnd"/>
                      <w:r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Cs/>
                          <w:sz w:val="28"/>
                          <w:szCs w:val="28"/>
                        </w:rPr>
                        <w:t>milují</w:t>
                      </w:r>
                      <w:proofErr w:type="spellEnd"/>
                      <w:r>
                        <w:rPr>
                          <w:bCs/>
                          <w:sz w:val="28"/>
                          <w:szCs w:val="28"/>
                        </w:rPr>
                        <w:t>!</w:t>
                      </w:r>
                    </w:p>
                    <w:p w14:paraId="178445BA" w14:textId="77777777" w:rsidR="00D47025" w:rsidRDefault="00D47025" w:rsidP="00D47025">
                      <w:pPr>
                        <w:rPr>
                          <w:sz w:val="28"/>
                          <w:szCs w:val="28"/>
                        </w:rPr>
                      </w:pPr>
                    </w:p>
                    <w:bookmarkEnd w:id="2"/>
                    <w:p w14:paraId="0341B641" w14:textId="75D4181F" w:rsidR="00D47025" w:rsidRDefault="00D47025" w:rsidP="00D47025">
                      <w:pPr>
                        <w:rPr>
                          <w:rStyle w:val="Hypertextovodkaz"/>
                          <w:b/>
                          <w:color w:val="FF0000"/>
                          <w:sz w:val="28"/>
                          <w:szCs w:val="28"/>
                        </w:rPr>
                      </w:pPr>
                      <w:proofErr w:type="spellStart"/>
                      <w:r w:rsidRPr="00143283">
                        <w:rPr>
                          <w:b/>
                          <w:color w:val="FF0000"/>
                          <w:sz w:val="28"/>
                          <w:szCs w:val="28"/>
                        </w:rPr>
                        <w:t>Dárkové</w:t>
                      </w:r>
                      <w:proofErr w:type="spellEnd"/>
                      <w:r w:rsidRPr="00143283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43283">
                        <w:rPr>
                          <w:b/>
                          <w:color w:val="FF0000"/>
                          <w:sz w:val="28"/>
                          <w:szCs w:val="28"/>
                        </w:rPr>
                        <w:t>vstupenky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evstupenky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evstupenky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s 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rezervací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na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konkrétní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den,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permanentky</w:t>
                      </w:r>
                      <w:proofErr w:type="spellEnd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objednávejte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na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7A5FD7">
                        <w:rPr>
                          <w:b/>
                          <w:color w:val="FF0000"/>
                          <w:sz w:val="28"/>
                          <w:szCs w:val="28"/>
                        </w:rPr>
                        <w:t>e-</w:t>
                      </w:r>
                      <w:proofErr w:type="spellStart"/>
                      <w:r w:rsidRPr="007A5FD7">
                        <w:rPr>
                          <w:b/>
                          <w:color w:val="FF0000"/>
                          <w:sz w:val="28"/>
                          <w:szCs w:val="28"/>
                        </w:rPr>
                        <w:t>shopu</w:t>
                      </w:r>
                      <w:proofErr w:type="spellEnd"/>
                      <w:r w:rsidRPr="007A5FD7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hyperlink r:id="rId5" w:history="1">
                        <w:r w:rsidRPr="007A5FD7">
                          <w:rPr>
                            <w:rStyle w:val="Hypertextovodkaz"/>
                            <w:b/>
                            <w:color w:val="FF0000"/>
                            <w:sz w:val="28"/>
                            <w:szCs w:val="28"/>
                          </w:rPr>
                          <w:t>www.toboga.cz/eshop/</w:t>
                        </w:r>
                      </w:hyperlink>
                      <w:r w:rsidRPr="007A5FD7">
                        <w:rPr>
                          <w:rStyle w:val="Hypertextovodkaz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4AE4AA8" w14:textId="77777777" w:rsidR="00D47025" w:rsidRPr="007A5FD7" w:rsidRDefault="00D47025" w:rsidP="00D47025">
                      <w:pPr>
                        <w:rPr>
                          <w:rStyle w:val="Hypertextovodkaz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14:paraId="4958FC4E" w14:textId="77777777" w:rsidR="00D47025" w:rsidRDefault="00D47025" w:rsidP="00D4702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firmy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nabízíme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prostor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pro </w:t>
                      </w:r>
                      <w:proofErr w:type="spellStart"/>
                      <w:r w:rsidRPr="00EC4EC0">
                        <w:rPr>
                          <w:b/>
                          <w:color w:val="FF0000"/>
                          <w:sz w:val="28"/>
                          <w:szCs w:val="28"/>
                        </w:rPr>
                        <w:t>firemní</w:t>
                      </w:r>
                      <w:proofErr w:type="spellEnd"/>
                      <w:r w:rsidRPr="00EC4EC0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akce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! </w:t>
                      </w:r>
                    </w:p>
                    <w:p w14:paraId="0AF97E75" w14:textId="4806D653" w:rsidR="00D47025" w:rsidRDefault="00D47025" w:rsidP="00D47025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Uděláte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radost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rodinným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příslušníkům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!</w:t>
                      </w:r>
                    </w:p>
                    <w:bookmarkEnd w:id="3"/>
                    <w:p w14:paraId="5C8DFFD2" w14:textId="2B79472D" w:rsidR="009A297E" w:rsidRDefault="009A297E">
                      <w:pPr>
                        <w:pStyle w:val="Zkladntext"/>
                        <w:spacing w:line="252" w:lineRule="auto"/>
                        <w:ind w:right="2304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503313392" behindDoc="1" locked="0" layoutInCell="1" allowOverlap="1" wp14:anchorId="207E3192" wp14:editId="4A69C02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464" behindDoc="1" locked="0" layoutInCell="1" allowOverlap="1" wp14:anchorId="08302C42" wp14:editId="72F7796D">
                <wp:simplePos x="0" y="0"/>
                <wp:positionH relativeFrom="page">
                  <wp:posOffset>203200</wp:posOffset>
                </wp:positionH>
                <wp:positionV relativeFrom="page">
                  <wp:posOffset>9128125</wp:posOffset>
                </wp:positionV>
                <wp:extent cx="2079625" cy="621030"/>
                <wp:effectExtent l="3175" t="3175" r="3175" b="444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BC8CC" w14:textId="77777777" w:rsidR="009A297E" w:rsidRDefault="00B5733E">
                            <w:pPr>
                              <w:spacing w:line="259" w:lineRule="exact"/>
                              <w:ind w:left="20"/>
                              <w:rPr>
                                <w:rFonts w:ascii="Anselm Sans" w:eastAsia="Anselm Sans" w:hAnsi="Anselm Sans" w:cs="Anselm San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nselm Sans"/>
                                <w:b/>
                                <w:color w:val="231F20"/>
                                <w:spacing w:val="1"/>
                                <w:sz w:val="24"/>
                              </w:rPr>
                              <w:t>TOBOGA</w:t>
                            </w:r>
                            <w:r>
                              <w:rPr>
                                <w:rFonts w:ascii="Anselm Sans"/>
                                <w:b/>
                                <w:color w:val="231F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nselm Sans"/>
                                <w:b/>
                                <w:color w:val="231F20"/>
                                <w:spacing w:val="1"/>
                                <w:sz w:val="24"/>
                              </w:rPr>
                              <w:t>TONGO</w:t>
                            </w:r>
                          </w:p>
                          <w:p w14:paraId="72132448" w14:textId="77777777" w:rsidR="009A297E" w:rsidRDefault="00B5733E">
                            <w:pPr>
                              <w:spacing w:line="250" w:lineRule="auto"/>
                              <w:ind w:left="20" w:right="1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>Vedle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pacing w:val="-1"/>
                                <w:sz w:val="20"/>
                              </w:rPr>
                              <w:t>prodejny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Hypermarketu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1"/>
                                <w:sz w:val="20"/>
                              </w:rPr>
                              <w:t>Albert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22"/>
                                <w:w w:val="99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pacing w:val="-1"/>
                                <w:sz w:val="20"/>
                              </w:rPr>
                              <w:t>Kutnohoská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226</w:t>
                            </w:r>
                          </w:p>
                          <w:p w14:paraId="6363C6C1" w14:textId="77777777" w:rsidR="009A297E" w:rsidRDefault="00B5733E">
                            <w:pPr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Hradec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pacing w:val="-1"/>
                                <w:sz w:val="20"/>
                              </w:rPr>
                              <w:t>Králové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02C42" id="Text Box 7" o:spid="_x0000_s1029" type="#_x0000_t202" style="position:absolute;margin-left:16pt;margin-top:718.75pt;width:163.75pt;height:48.9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" filled="f" stroked="f">
                <v:textbox inset="0,0,0,0">
                  <w:txbxContent>
                    <w:p w14:paraId="4FBBC8CC" w14:textId="77777777" w:rsidR="009A297E" w:rsidRDefault="00B5733E">
                      <w:pPr>
                        <w:spacing w:line="259" w:lineRule="exact"/>
                        <w:ind w:left="20"/>
                        <w:rPr>
                          <w:rFonts w:ascii="Anselm Sans" w:eastAsia="Anselm Sans" w:hAnsi="Anselm Sans" w:cs="Anselm Sans"/>
                          <w:sz w:val="24"/>
                          <w:szCs w:val="24"/>
                        </w:rPr>
                      </w:pPr>
                      <w:r>
                        <w:rPr>
                          <w:rFonts w:ascii="Anselm Sans"/>
                          <w:b/>
                          <w:color w:val="231F20"/>
                          <w:spacing w:val="1"/>
                          <w:sz w:val="24"/>
                        </w:rPr>
                        <w:t>TOBOGA</w:t>
                      </w:r>
                      <w:r>
                        <w:rPr>
                          <w:rFonts w:ascii="Anselm Sans"/>
                          <w:b/>
                          <w:color w:val="231F20"/>
                          <w:sz w:val="24"/>
                        </w:rPr>
                        <w:t xml:space="preserve"> </w:t>
                      </w:r>
                      <w:r>
                        <w:rPr>
                          <w:rFonts w:ascii="Anselm Sans"/>
                          <w:b/>
                          <w:color w:val="231F20"/>
                          <w:spacing w:val="1"/>
                          <w:sz w:val="24"/>
                        </w:rPr>
                        <w:t>TONGO</w:t>
                      </w:r>
                    </w:p>
                    <w:p w14:paraId="72132448" w14:textId="77777777" w:rsidR="009A297E" w:rsidRDefault="00B5733E">
                      <w:pPr>
                        <w:spacing w:line="250" w:lineRule="auto"/>
                        <w:ind w:left="20" w:right="1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>Vedle</w:t>
                      </w:r>
                      <w:proofErr w:type="spellEnd"/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color w:val="231F20"/>
                          <w:spacing w:val="-1"/>
                          <w:sz w:val="20"/>
                        </w:rPr>
                        <w:t>prodejny</w:t>
                      </w:r>
                      <w:proofErr w:type="spellEnd"/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Hypermarketu</w:t>
                      </w:r>
                      <w:proofErr w:type="spellEnd"/>
                      <w:r>
                        <w:rPr>
                          <w:rFonts w:ascii="Arial" w:hAnsi="Arial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31F20"/>
                          <w:spacing w:val="1"/>
                          <w:sz w:val="20"/>
                        </w:rPr>
                        <w:t>Albert</w:t>
                      </w:r>
                      <w:r>
                        <w:rPr>
                          <w:rFonts w:ascii="Arial" w:hAnsi="Arial"/>
                          <w:color w:val="231F20"/>
                          <w:spacing w:val="22"/>
                          <w:w w:val="99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color w:val="231F20"/>
                          <w:spacing w:val="-1"/>
                          <w:sz w:val="20"/>
                        </w:rPr>
                        <w:t>Kutnohoská</w:t>
                      </w:r>
                      <w:proofErr w:type="spellEnd"/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226</w:t>
                      </w:r>
                    </w:p>
                    <w:p w14:paraId="6363C6C1" w14:textId="77777777" w:rsidR="009A297E" w:rsidRDefault="00B5733E">
                      <w:pPr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Hradec</w:t>
                      </w:r>
                      <w:r>
                        <w:rPr>
                          <w:rFonts w:ascii="Arial" w:hAns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color w:val="231F20"/>
                          <w:spacing w:val="-1"/>
                          <w:sz w:val="20"/>
                        </w:rPr>
                        <w:t>Králové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12" behindDoc="1" locked="0" layoutInCell="1" allowOverlap="1" wp14:anchorId="1D56AE79" wp14:editId="03A0452A">
                <wp:simplePos x="0" y="0"/>
                <wp:positionH relativeFrom="page">
                  <wp:posOffset>203200</wp:posOffset>
                </wp:positionH>
                <wp:positionV relativeFrom="page">
                  <wp:posOffset>9869170</wp:posOffset>
                </wp:positionV>
                <wp:extent cx="1062990" cy="304800"/>
                <wp:effectExtent l="3175" t="1270" r="63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299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D00CA6" w14:textId="77777777" w:rsidR="009A297E" w:rsidRDefault="00B5733E">
                            <w:pPr>
                              <w:spacing w:line="224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1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5"/>
                                <w:sz w:val="20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:</w:t>
                            </w:r>
                          </w:p>
                          <w:p w14:paraId="68820E93" w14:textId="77777777" w:rsidR="009A297E" w:rsidRDefault="00B5733E">
                            <w:pPr>
                              <w:spacing w:before="10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>+420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606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 xml:space="preserve"> 028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384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6AE79" id="Text Box 5" o:spid="_x0000_s1030" type="#_x0000_t202" style="position:absolute;margin-left:16pt;margin-top:777.1pt;width:83.7pt;height:24pt;z-index:-2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" filled="f" stroked="f">
                <v:textbox inset="0,0,0,0">
                  <w:txbxContent>
                    <w:p w14:paraId="20D00CA6" w14:textId="77777777" w:rsidR="009A297E" w:rsidRDefault="00B5733E">
                      <w:pPr>
                        <w:spacing w:line="224" w:lineRule="exact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>R</w:t>
                      </w:r>
                      <w:r>
                        <w:rPr>
                          <w:rFonts w:ascii="Arial"/>
                          <w:color w:val="231F20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color w:val="231F20"/>
                          <w:spacing w:val="3"/>
                          <w:sz w:val="20"/>
                        </w:rPr>
                        <w:t>c</w:t>
                      </w:r>
                      <w:r>
                        <w:rPr>
                          <w:rFonts w:ascii="Arial"/>
                          <w:color w:val="231F20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color w:val="231F20"/>
                          <w:spacing w:val="1"/>
                          <w:sz w:val="20"/>
                        </w:rPr>
                        <w:t>p</w:t>
                      </w:r>
                      <w:r>
                        <w:rPr>
                          <w:rFonts w:ascii="Arial"/>
                          <w:color w:val="231F20"/>
                          <w:spacing w:val="3"/>
                          <w:sz w:val="20"/>
                        </w:rPr>
                        <w:t>c</w:t>
                      </w:r>
                      <w:r>
                        <w:rPr>
                          <w:rFonts w:ascii="Arial"/>
                          <w:color w:val="231F20"/>
                          <w:spacing w:val="-5"/>
                          <w:sz w:val="20"/>
                        </w:rPr>
                        <w:t>e</w:t>
                      </w:r>
                      <w:proofErr w:type="spellEnd"/>
                      <w:r>
                        <w:rPr>
                          <w:rFonts w:ascii="Arial"/>
                          <w:color w:val="231F20"/>
                          <w:sz w:val="20"/>
                        </w:rPr>
                        <w:t>:</w:t>
                      </w:r>
                    </w:p>
                    <w:p w14:paraId="68820E93" w14:textId="77777777" w:rsidR="009A297E" w:rsidRDefault="00B5733E">
                      <w:pPr>
                        <w:spacing w:before="10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>+420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606</w:t>
                      </w: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 xml:space="preserve"> 028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384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36" behindDoc="1" locked="0" layoutInCell="1" allowOverlap="1" wp14:anchorId="21701793" wp14:editId="5D962E91">
                <wp:simplePos x="0" y="0"/>
                <wp:positionH relativeFrom="page">
                  <wp:posOffset>1424305</wp:posOffset>
                </wp:positionH>
                <wp:positionV relativeFrom="page">
                  <wp:posOffset>9869170</wp:posOffset>
                </wp:positionV>
                <wp:extent cx="1061085" cy="304800"/>
                <wp:effectExtent l="0" t="1270" r="635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8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2479F8" w14:textId="77777777" w:rsidR="009A297E" w:rsidRDefault="00B5733E">
                            <w:pPr>
                              <w:spacing w:line="224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pacing w:val="-3"/>
                                <w:sz w:val="20"/>
                              </w:rPr>
                              <w:t>Školy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231F20"/>
                                <w:spacing w:val="-3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školky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color w:val="231F20"/>
                                <w:sz w:val="20"/>
                              </w:rPr>
                              <w:t>:</w:t>
                            </w:r>
                          </w:p>
                          <w:p w14:paraId="3167EDD8" w14:textId="77777777" w:rsidR="009A297E" w:rsidRDefault="00B5733E">
                            <w:pPr>
                              <w:spacing w:before="10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>+420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606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 xml:space="preserve"> 028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1"/>
                                <w:sz w:val="20"/>
                              </w:rPr>
                              <w:t>385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01793" id="Text Box 4" o:spid="_x0000_s1031" type="#_x0000_t202" style="position:absolute;margin-left:112.15pt;margin-top:777.1pt;width:83.55pt;height:24pt;z-index:-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" filled="f" stroked="f">
                <v:textbox inset="0,0,0,0">
                  <w:txbxContent>
                    <w:p w14:paraId="2B2479F8" w14:textId="77777777" w:rsidR="009A297E" w:rsidRDefault="00B5733E">
                      <w:pPr>
                        <w:spacing w:line="224" w:lineRule="exact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/>
                          <w:color w:val="231F20"/>
                          <w:spacing w:val="-3"/>
                          <w:sz w:val="20"/>
                        </w:rPr>
                        <w:t>Školy</w:t>
                      </w:r>
                      <w:proofErr w:type="spellEnd"/>
                      <w:r>
                        <w:rPr>
                          <w:rFonts w:ascii="Arial" w:hAnsi="Arial"/>
                          <w:color w:val="231F20"/>
                          <w:spacing w:val="-3"/>
                          <w:sz w:val="20"/>
                        </w:rPr>
                        <w:t>,</w:t>
                      </w:r>
                      <w:r>
                        <w:rPr>
                          <w:rFonts w:ascii="Arial" w:hAnsi="Arial"/>
                          <w:color w:val="231F20"/>
                          <w:spacing w:val="-4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školky</w:t>
                      </w:r>
                      <w:proofErr w:type="spellEnd"/>
                      <w:r>
                        <w:rPr>
                          <w:rFonts w:ascii="Arial" w:hAnsi="Arial"/>
                          <w:color w:val="231F20"/>
                          <w:sz w:val="20"/>
                        </w:rPr>
                        <w:t>:</w:t>
                      </w:r>
                    </w:p>
                    <w:p w14:paraId="3167EDD8" w14:textId="77777777" w:rsidR="009A297E" w:rsidRDefault="00B5733E">
                      <w:pPr>
                        <w:spacing w:before="10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>+420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606</w:t>
                      </w: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 xml:space="preserve"> 028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1"/>
                          <w:sz w:val="20"/>
                        </w:rPr>
                        <w:t>385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60" behindDoc="1" locked="0" layoutInCell="1" allowOverlap="1" wp14:anchorId="64451E0B" wp14:editId="38E75441">
                <wp:simplePos x="0" y="0"/>
                <wp:positionH relativeFrom="page">
                  <wp:posOffset>2645410</wp:posOffset>
                </wp:positionH>
                <wp:positionV relativeFrom="page">
                  <wp:posOffset>9869170</wp:posOffset>
                </wp:positionV>
                <wp:extent cx="1061720" cy="304800"/>
                <wp:effectExtent l="0" t="127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B3BB6" w14:textId="77777777" w:rsidR="009A297E" w:rsidRDefault="00B5733E">
                            <w:pPr>
                              <w:spacing w:line="224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color w:val="231F20"/>
                                <w:sz w:val="20"/>
                              </w:rPr>
                              <w:t>Oslavy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231F2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>narozenin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>:</w:t>
                            </w:r>
                          </w:p>
                          <w:p w14:paraId="008E7256" w14:textId="77777777" w:rsidR="009A297E" w:rsidRDefault="00B5733E">
                            <w:pPr>
                              <w:spacing w:before="10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>+420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606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1"/>
                                <w:sz w:val="20"/>
                              </w:rPr>
                              <w:t xml:space="preserve"> 028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231F20"/>
                                <w:spacing w:val="2"/>
                                <w:sz w:val="20"/>
                              </w:rPr>
                              <w:t>386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51E0B" id="Text Box 3" o:spid="_x0000_s1032" type="#_x0000_t202" style="position:absolute;margin-left:208.3pt;margin-top:777.1pt;width:83.6pt;height:24pt;z-index:-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" filled="f" stroked="f">
                <v:textbox inset="0,0,0,0">
                  <w:txbxContent>
                    <w:p w14:paraId="07DB3BB6" w14:textId="77777777" w:rsidR="009A297E" w:rsidRDefault="00B5733E">
                      <w:pPr>
                        <w:spacing w:line="224" w:lineRule="exact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/>
                          <w:color w:val="231F20"/>
                          <w:sz w:val="20"/>
                        </w:rPr>
                        <w:t>Oslavy</w:t>
                      </w:r>
                      <w:proofErr w:type="spellEnd"/>
                      <w:r>
                        <w:rPr>
                          <w:rFonts w:ascii="Arial"/>
                          <w:color w:val="231F20"/>
                          <w:spacing w:val="-3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>narozenin</w:t>
                      </w:r>
                      <w:proofErr w:type="spellEnd"/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>:</w:t>
                      </w:r>
                    </w:p>
                    <w:p w14:paraId="008E7256" w14:textId="77777777" w:rsidR="009A297E" w:rsidRDefault="00B5733E">
                      <w:pPr>
                        <w:spacing w:before="10"/>
                        <w:ind w:left="2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>+420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606</w:t>
                      </w:r>
                      <w:r>
                        <w:rPr>
                          <w:rFonts w:ascii="Arial"/>
                          <w:color w:val="231F20"/>
                          <w:spacing w:val="-1"/>
                          <w:sz w:val="20"/>
                        </w:rPr>
                        <w:t xml:space="preserve"> 028</w:t>
                      </w:r>
                      <w:r>
                        <w:rPr>
                          <w:rFonts w:ascii="Arial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pacing w:val="2"/>
                          <w:sz w:val="20"/>
                        </w:rPr>
                        <w:t>386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3584" behindDoc="1" locked="0" layoutInCell="1" allowOverlap="1" wp14:anchorId="4A9E7C50" wp14:editId="43291A4B">
                <wp:simplePos x="0" y="0"/>
                <wp:positionH relativeFrom="page">
                  <wp:posOffset>3866515</wp:posOffset>
                </wp:positionH>
                <wp:positionV relativeFrom="page">
                  <wp:posOffset>9869170</wp:posOffset>
                </wp:positionV>
                <wp:extent cx="1233170" cy="304800"/>
                <wp:effectExtent l="0" t="127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317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A01" w14:textId="77777777" w:rsidR="009A297E" w:rsidRDefault="00B5733E">
                            <w:pPr>
                              <w:spacing w:line="250" w:lineRule="auto"/>
                              <w:ind w:left="20" w:right="1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hyperlink r:id="rId7">
                              <w:r>
                                <w:rPr>
                                  <w:rFonts w:ascii="Arial"/>
                                  <w:color w:val="231F20"/>
                                  <w:sz w:val="20"/>
                                </w:rPr>
                                <w:t>info@tongohradec.cz</w:t>
                              </w:r>
                            </w:hyperlink>
                            <w:r>
                              <w:rPr>
                                <w:rFonts w:ascii="Arial"/>
                                <w:color w:val="231F20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rFonts w:ascii="Arial"/>
                                  <w:color w:val="231F20"/>
                                  <w:sz w:val="20"/>
                                </w:rPr>
                                <w:t>www.toboga.cz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E7C50" id="Text Box 2" o:spid="_x0000_s1033" type="#_x0000_t202" style="position:absolute;margin-left:304.45pt;margin-top:777.1pt;width:97.1pt;height:24pt;z-index:-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" filled="f" stroked="f">
                <v:textbox inset="0,0,0,0">
                  <w:txbxContent>
                    <w:p w14:paraId="6A06AA01" w14:textId="77777777" w:rsidR="009A297E" w:rsidRDefault="00B5733E">
                      <w:pPr>
                        <w:spacing w:line="250" w:lineRule="auto"/>
                        <w:ind w:left="20" w:right="1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hyperlink r:id="rId9">
                        <w:r>
                          <w:rPr>
                            <w:rFonts w:ascii="Arial"/>
                            <w:color w:val="231F20"/>
                            <w:sz w:val="20"/>
                          </w:rPr>
                          <w:t>info@tongohradec.cz</w:t>
                        </w:r>
                      </w:hyperlink>
                      <w:r>
                        <w:rPr>
                          <w:rFonts w:ascii="Arial"/>
                          <w:color w:val="231F20"/>
                          <w:spacing w:val="21"/>
                          <w:sz w:val="20"/>
                        </w:rPr>
                        <w:t xml:space="preserve"> </w:t>
                      </w:r>
                      <w:hyperlink r:id="rId10">
                        <w:r>
                          <w:rPr>
                            <w:rFonts w:ascii="Arial"/>
                            <w:color w:val="231F20"/>
                            <w:sz w:val="20"/>
                          </w:rPr>
                          <w:t>www.toboga.cz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A297E">
      <w:type w:val="continuous"/>
      <w:pgSz w:w="11910" w:h="16840"/>
      <w:pgMar w:top="320" w:right="320" w:bottom="280" w:left="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selm Sans">
    <w:altName w:val="Arial"/>
    <w:charset w:val="00"/>
    <w:family w:val="moder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97E"/>
    <w:rsid w:val="006E0C7D"/>
    <w:rsid w:val="009A297E"/>
    <w:rsid w:val="00B5733E"/>
    <w:rsid w:val="00D47025"/>
    <w:rsid w:val="00ED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CE298"/>
  <w15:docId w15:val="{FD23C400-7176-466F-9700-4FC79BAC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20"/>
    </w:pPr>
    <w:rPr>
      <w:rFonts w:ascii="Arial" w:eastAsia="Arial" w:hAnsi="Arial"/>
      <w:sz w:val="23"/>
      <w:szCs w:val="23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D470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boga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tongohradec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toboga.cz/eshop/" TargetMode="External"/><Relationship Id="rId10" Type="http://schemas.openxmlformats.org/officeDocument/2006/relationships/hyperlink" Target="http://www.toboga.cz/" TargetMode="External"/><Relationship Id="rId4" Type="http://schemas.openxmlformats.org/officeDocument/2006/relationships/hyperlink" Target="http://www.toboga.cz/eshop/" TargetMode="External"/><Relationship Id="rId9" Type="http://schemas.openxmlformats.org/officeDocument/2006/relationships/hyperlink" Target="mailto:info@tongohradec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 Stuchlíková</dc:creator>
  <cp:lastModifiedBy>Pavlína Stuchlíková</cp:lastModifiedBy>
  <cp:revision>3</cp:revision>
  <dcterms:created xsi:type="dcterms:W3CDTF">2021-05-26T13:47:00Z</dcterms:created>
  <dcterms:modified xsi:type="dcterms:W3CDTF">2021-05-26T13:48:00Z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2018-09-02T00:00:00Z</vt:filetime>
  </property>
  <property fmtid="{D5CDD505-2E9C-101B-9397-08002B2CF9AE}" pid="3" name="LastSaved">
    <vt:filetime>2018-09-02T00:00:00Z</vt:filetime>
  </property>
</Properties>
</file>